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A9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3169B4">
        <w:rPr>
          <w:rFonts w:ascii="Times New Roman" w:hAnsi="Times New Roman" w:cs="Times New Roman"/>
          <w:sz w:val="24"/>
          <w:szCs w:val="24"/>
        </w:rPr>
        <w:t>01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3169B4">
        <w:rPr>
          <w:rFonts w:ascii="Times New Roman" w:hAnsi="Times New Roman" w:cs="Times New Roman"/>
          <w:sz w:val="24"/>
          <w:szCs w:val="24"/>
        </w:rPr>
        <w:t>но</w:t>
      </w:r>
      <w:r w:rsidR="001C1388">
        <w:rPr>
          <w:rFonts w:ascii="Times New Roman" w:hAnsi="Times New Roman" w:cs="Times New Roman"/>
          <w:sz w:val="24"/>
          <w:szCs w:val="24"/>
        </w:rPr>
        <w:t>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9612D" w:rsidRPr="003169B4" w:rsidRDefault="003169B4" w:rsidP="00A96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9B4">
        <w:rPr>
          <w:rFonts w:ascii="Times New Roman" w:hAnsi="Times New Roman" w:cs="Times New Roman"/>
          <w:spacing w:val="2"/>
          <w:sz w:val="24"/>
          <w:szCs w:val="24"/>
        </w:rPr>
        <w:t xml:space="preserve">Проект разработан в целях </w:t>
      </w:r>
      <w:r w:rsidRPr="003169B4">
        <w:rPr>
          <w:rFonts w:ascii="Times New Roman" w:hAnsi="Times New Roman" w:cs="Times New Roman"/>
          <w:sz w:val="24"/>
          <w:szCs w:val="24"/>
        </w:rPr>
        <w:t>урегулирования правоотношений по возмещению затрат юридическим лицам, индивидуальным предпринимателям и некоммерческим организациям по оказанию услуг санаторно-курортного лечения (отдыха) участникам специальной военной операции, в том числе совместно с членами их семей, членам семей погибших (умерших) участников специальной военной операции</w:t>
      </w:r>
      <w:r w:rsidR="003B348D" w:rsidRPr="003169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3B348D">
      <w:headerReference w:type="even" r:id="rId6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0D286A"/>
    <w:rsid w:val="00106366"/>
    <w:rsid w:val="00107B5F"/>
    <w:rsid w:val="0011030E"/>
    <w:rsid w:val="001108AD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83A55"/>
    <w:rsid w:val="0028464B"/>
    <w:rsid w:val="002B3FC0"/>
    <w:rsid w:val="002C41D9"/>
    <w:rsid w:val="002E48F6"/>
    <w:rsid w:val="002F253F"/>
    <w:rsid w:val="00303DEA"/>
    <w:rsid w:val="003169B4"/>
    <w:rsid w:val="0033004C"/>
    <w:rsid w:val="00347559"/>
    <w:rsid w:val="003500D4"/>
    <w:rsid w:val="00353FF0"/>
    <w:rsid w:val="00393506"/>
    <w:rsid w:val="00395981"/>
    <w:rsid w:val="003A17C2"/>
    <w:rsid w:val="003B348D"/>
    <w:rsid w:val="003D584A"/>
    <w:rsid w:val="003E0187"/>
    <w:rsid w:val="00406C32"/>
    <w:rsid w:val="00415004"/>
    <w:rsid w:val="00473443"/>
    <w:rsid w:val="004750F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9612D"/>
    <w:rsid w:val="00AD05B6"/>
    <w:rsid w:val="00AE5C61"/>
    <w:rsid w:val="00AF7BF2"/>
    <w:rsid w:val="00B117CA"/>
    <w:rsid w:val="00B36E44"/>
    <w:rsid w:val="00B47E8D"/>
    <w:rsid w:val="00B6597F"/>
    <w:rsid w:val="00B802C5"/>
    <w:rsid w:val="00B8182B"/>
    <w:rsid w:val="00B87207"/>
    <w:rsid w:val="00B94BCB"/>
    <w:rsid w:val="00BB4A9F"/>
    <w:rsid w:val="00BB5624"/>
    <w:rsid w:val="00BC51BB"/>
    <w:rsid w:val="00BC74F0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833CC"/>
    <w:rsid w:val="00E83FBF"/>
    <w:rsid w:val="00E859C2"/>
    <w:rsid w:val="00E954B5"/>
    <w:rsid w:val="00EA3082"/>
    <w:rsid w:val="00F355D0"/>
    <w:rsid w:val="00F4362E"/>
    <w:rsid w:val="00F47C14"/>
    <w:rsid w:val="00F52FB3"/>
    <w:rsid w:val="00F75A0F"/>
    <w:rsid w:val="00F92799"/>
    <w:rsid w:val="00FA0041"/>
    <w:rsid w:val="00FA1407"/>
    <w:rsid w:val="00FA25CF"/>
    <w:rsid w:val="00FB127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AD05B6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6</cp:revision>
  <cp:lastPrinted>2019-08-07T12:34:00Z</cp:lastPrinted>
  <dcterms:created xsi:type="dcterms:W3CDTF">2025-09-19T07:26:00Z</dcterms:created>
  <dcterms:modified xsi:type="dcterms:W3CDTF">2025-10-28T07:59:00Z</dcterms:modified>
</cp:coreProperties>
</file>